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74" w:rsidRDefault="00456874" w:rsidP="0045687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435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74" w:rsidRDefault="00456874" w:rsidP="00456874">
      <w:pPr>
        <w:jc w:val="center"/>
        <w:rPr>
          <w:b/>
          <w:sz w:val="28"/>
        </w:rPr>
      </w:pPr>
      <w:r>
        <w:rPr>
          <w:b/>
          <w:sz w:val="28"/>
        </w:rPr>
        <w:t xml:space="preserve">Chapter </w:t>
      </w:r>
      <w:r w:rsidR="00B71129">
        <w:rPr>
          <w:b/>
          <w:sz w:val="28"/>
        </w:rPr>
        <w:t>10</w:t>
      </w:r>
      <w:r>
        <w:rPr>
          <w:b/>
          <w:sz w:val="28"/>
        </w:rPr>
        <w:t xml:space="preserve"> Study Guide: </w:t>
      </w:r>
      <w:r w:rsidR="00B71129">
        <w:rPr>
          <w:b/>
          <w:sz w:val="28"/>
        </w:rPr>
        <w:t>Jesus’ Triumphal Return to Jerusalem</w:t>
      </w:r>
    </w:p>
    <w:p w:rsidR="00DA60DB" w:rsidRDefault="00DA60DB" w:rsidP="00DA60DB">
      <w:pPr>
        <w:pStyle w:val="ListParagraph"/>
        <w:numPr>
          <w:ilvl w:val="0"/>
          <w:numId w:val="1"/>
        </w:numPr>
        <w:contextualSpacing w:val="0"/>
      </w:pPr>
      <w:r>
        <w:t xml:space="preserve">Is there anything </w:t>
      </w:r>
      <w:r w:rsidR="006A3BEC">
        <w:t>in this week’s reading that you</w:t>
      </w:r>
      <w:r>
        <w:t xml:space="preserve"> want to discuss?</w:t>
      </w:r>
    </w:p>
    <w:p w:rsidR="00291E5B" w:rsidRDefault="00291E5B" w:rsidP="00291E5B">
      <w:pPr>
        <w:ind w:left="360"/>
      </w:pPr>
    </w:p>
    <w:p w:rsidR="002B3FFE" w:rsidRDefault="002B3FFE" w:rsidP="00291E5B">
      <w:pPr>
        <w:ind w:left="360"/>
      </w:pPr>
    </w:p>
    <w:p w:rsidR="00291E5B" w:rsidRDefault="00291E5B" w:rsidP="00291E5B">
      <w:pPr>
        <w:ind w:left="360"/>
      </w:pPr>
    </w:p>
    <w:p w:rsidR="00291E5B" w:rsidRDefault="00291E5B" w:rsidP="00291E5B">
      <w:pPr>
        <w:pStyle w:val="ListParagraph"/>
        <w:numPr>
          <w:ilvl w:val="0"/>
          <w:numId w:val="1"/>
        </w:numPr>
        <w:contextualSpacing w:val="0"/>
      </w:pPr>
      <w:r>
        <w:t>What stuck out to you from the teaching?</w:t>
      </w:r>
    </w:p>
    <w:p w:rsidR="00291E5B" w:rsidRDefault="00291E5B" w:rsidP="00291E5B"/>
    <w:p w:rsidR="002B3FFE" w:rsidRDefault="002B3FFE" w:rsidP="00291E5B"/>
    <w:p w:rsidR="002B3FFE" w:rsidRDefault="002B3FFE" w:rsidP="00291E5B"/>
    <w:p w:rsidR="005B3A11" w:rsidRPr="00291E5B" w:rsidRDefault="00B71129" w:rsidP="00AB0D62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Chapter 10 opens with Jesus returning to Jerusalem on a donkey (pg. 1</w:t>
      </w:r>
      <w:r w:rsidR="001F16D3">
        <w:rPr>
          <w:rFonts w:cstheme="minorHAnsi"/>
        </w:rPr>
        <w:t>93</w:t>
      </w:r>
      <w:r>
        <w:rPr>
          <w:rFonts w:cstheme="minorHAnsi"/>
        </w:rPr>
        <w:t xml:space="preserve">). This is often called the “Triumphal Entry.”  </w:t>
      </w:r>
      <w:r>
        <w:t>Why did Jesus request a donkey instead of a big white stallion or a chariot?</w:t>
      </w:r>
    </w:p>
    <w:p w:rsidR="00291E5B" w:rsidRDefault="00291E5B" w:rsidP="00291E5B">
      <w:pPr>
        <w:rPr>
          <w:rFonts w:cstheme="minorHAnsi"/>
        </w:rPr>
      </w:pPr>
    </w:p>
    <w:p w:rsidR="002B3FFE" w:rsidRDefault="002B3FFE" w:rsidP="00291E5B">
      <w:pPr>
        <w:rPr>
          <w:rFonts w:cstheme="minorHAnsi"/>
        </w:rPr>
      </w:pPr>
    </w:p>
    <w:p w:rsidR="00291E5B" w:rsidRPr="00291E5B" w:rsidRDefault="00291E5B" w:rsidP="00291E5B">
      <w:pPr>
        <w:rPr>
          <w:rFonts w:cstheme="minorHAnsi"/>
        </w:rPr>
      </w:pPr>
    </w:p>
    <w:p w:rsidR="00B71129" w:rsidRPr="00291E5B" w:rsidRDefault="00B71129" w:rsidP="00AB0D62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t xml:space="preserve">On pg. </w:t>
      </w:r>
      <w:r w:rsidR="001F16D3">
        <w:t>196</w:t>
      </w:r>
      <w:r w:rsidR="00722EAF">
        <w:t xml:space="preserve"> Jesus is so angry at the merchants in the temple that He cleanses the temple for a second time.  What does this teach us about the potential good that can come from anger? (See Ephesians 4:26)</w:t>
      </w:r>
    </w:p>
    <w:p w:rsidR="00291E5B" w:rsidRPr="00291E5B" w:rsidRDefault="00291E5B" w:rsidP="00291E5B">
      <w:pPr>
        <w:pStyle w:val="ListParagraph"/>
        <w:rPr>
          <w:rFonts w:cstheme="minorHAnsi"/>
        </w:rPr>
      </w:pPr>
    </w:p>
    <w:p w:rsidR="00291E5B" w:rsidRDefault="00291E5B" w:rsidP="00291E5B">
      <w:pPr>
        <w:rPr>
          <w:rFonts w:cstheme="minorHAnsi"/>
        </w:rPr>
      </w:pPr>
    </w:p>
    <w:p w:rsidR="002B3FFE" w:rsidRPr="00291E5B" w:rsidRDefault="002B3FFE" w:rsidP="00291E5B">
      <w:pPr>
        <w:rPr>
          <w:rFonts w:cstheme="minorHAnsi"/>
        </w:rPr>
      </w:pPr>
    </w:p>
    <w:p w:rsidR="00B71129" w:rsidRDefault="00722EAF" w:rsidP="00AB0D62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What lesson do you think Jesus is trying to teach us when he talks about the seed dying before it can produc</w:t>
      </w:r>
      <w:r w:rsidR="001F16D3">
        <w:rPr>
          <w:rFonts w:cstheme="minorHAnsi"/>
        </w:rPr>
        <w:t>e grain (pg. 196-197</w:t>
      </w:r>
      <w:r>
        <w:rPr>
          <w:rFonts w:cstheme="minorHAnsi"/>
        </w:rPr>
        <w:t>)?</w:t>
      </w:r>
    </w:p>
    <w:p w:rsidR="00291E5B" w:rsidRDefault="00291E5B" w:rsidP="00291E5B">
      <w:pPr>
        <w:rPr>
          <w:rFonts w:cstheme="minorHAnsi"/>
        </w:rPr>
      </w:pPr>
    </w:p>
    <w:p w:rsidR="002B3FFE" w:rsidRDefault="002B3FFE" w:rsidP="00291E5B">
      <w:pPr>
        <w:rPr>
          <w:rFonts w:cstheme="minorHAnsi"/>
        </w:rPr>
      </w:pPr>
    </w:p>
    <w:p w:rsidR="00291E5B" w:rsidRPr="00291E5B" w:rsidRDefault="00291E5B" w:rsidP="00291E5B">
      <w:pPr>
        <w:rPr>
          <w:rFonts w:cstheme="minorHAnsi"/>
        </w:rPr>
      </w:pPr>
    </w:p>
    <w:p w:rsidR="00722EAF" w:rsidRDefault="00E46A92" w:rsidP="00AB0D62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lastRenderedPageBreak/>
        <w:t xml:space="preserve">According to pg. </w:t>
      </w:r>
      <w:r w:rsidR="001F16D3">
        <w:rPr>
          <w:rFonts w:cstheme="minorHAnsi"/>
        </w:rPr>
        <w:t>197-198</w:t>
      </w:r>
      <w:r>
        <w:rPr>
          <w:rFonts w:cstheme="minorHAnsi"/>
        </w:rPr>
        <w:t>, why couldn’t the leaders believe in Jesus even though they had seen miraculous signs? Why makes a person blind towards spiritual truth?</w:t>
      </w:r>
    </w:p>
    <w:p w:rsidR="00291E5B" w:rsidRDefault="00291E5B" w:rsidP="00291E5B">
      <w:pPr>
        <w:pStyle w:val="ListParagraph"/>
        <w:rPr>
          <w:rFonts w:cstheme="minorHAnsi"/>
        </w:rPr>
      </w:pPr>
    </w:p>
    <w:p w:rsidR="002B3FFE" w:rsidRPr="00291E5B" w:rsidRDefault="002B3FFE" w:rsidP="00291E5B">
      <w:pPr>
        <w:pStyle w:val="ListParagraph"/>
        <w:rPr>
          <w:rFonts w:cstheme="minorHAnsi"/>
        </w:rPr>
      </w:pPr>
    </w:p>
    <w:p w:rsidR="00291E5B" w:rsidRPr="00291E5B" w:rsidRDefault="00291E5B" w:rsidP="00291E5B">
      <w:pPr>
        <w:rPr>
          <w:rFonts w:cstheme="minorHAnsi"/>
        </w:rPr>
      </w:pPr>
    </w:p>
    <w:p w:rsidR="00E46A92" w:rsidRPr="00291E5B" w:rsidRDefault="00E46A92" w:rsidP="00291E5B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The religious leaders try to trap Jes</w:t>
      </w:r>
      <w:r w:rsidR="001F16D3">
        <w:rPr>
          <w:rFonts w:cstheme="minorHAnsi"/>
        </w:rPr>
        <w:t>us with their questions (pg. 203-205</w:t>
      </w:r>
      <w:r>
        <w:rPr>
          <w:rFonts w:cstheme="minorHAnsi"/>
        </w:rPr>
        <w:t>).  How can we learn to answer spiritual questions from the example Je</w:t>
      </w:r>
      <w:r w:rsidRPr="00291E5B">
        <w:rPr>
          <w:rFonts w:cstheme="minorHAnsi"/>
        </w:rPr>
        <w:t>sus sets for us?</w:t>
      </w:r>
    </w:p>
    <w:p w:rsidR="00291E5B" w:rsidRDefault="00291E5B" w:rsidP="00291E5B">
      <w:pPr>
        <w:rPr>
          <w:rFonts w:cstheme="minorHAnsi"/>
        </w:rPr>
      </w:pPr>
    </w:p>
    <w:p w:rsidR="002B3FFE" w:rsidRDefault="002B3FFE" w:rsidP="00291E5B">
      <w:pPr>
        <w:rPr>
          <w:rFonts w:cstheme="minorHAnsi"/>
        </w:rPr>
      </w:pPr>
    </w:p>
    <w:p w:rsidR="002B3FFE" w:rsidRPr="00291E5B" w:rsidRDefault="002B3FFE" w:rsidP="00291E5B">
      <w:pPr>
        <w:rPr>
          <w:rFonts w:cstheme="minorHAnsi"/>
        </w:rPr>
      </w:pPr>
    </w:p>
    <w:p w:rsidR="00E46A92" w:rsidRDefault="00E46A92" w:rsidP="00AB0D62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Jesus has very harsh words for the religious leaders (pg. </w:t>
      </w:r>
      <w:r w:rsidR="001F16D3">
        <w:rPr>
          <w:rFonts w:cstheme="minorHAnsi"/>
        </w:rPr>
        <w:t>206-208</w:t>
      </w:r>
      <w:r>
        <w:rPr>
          <w:rFonts w:cstheme="minorHAnsi"/>
        </w:rPr>
        <w:t xml:space="preserve">). As a group list out all the reasons </w:t>
      </w:r>
      <w:r w:rsidR="00FA36B1">
        <w:rPr>
          <w:rFonts w:cstheme="minorHAnsi"/>
        </w:rPr>
        <w:t>that Jesus gives for confronting these leaders. Then answer this question: What can we learn from Jesus’ critique?</w:t>
      </w:r>
    </w:p>
    <w:p w:rsidR="00291E5B" w:rsidRPr="00291E5B" w:rsidRDefault="00291E5B" w:rsidP="00291E5B">
      <w:pPr>
        <w:pStyle w:val="ListParagraph"/>
        <w:rPr>
          <w:rFonts w:cstheme="minorHAnsi"/>
        </w:rPr>
      </w:pPr>
    </w:p>
    <w:p w:rsidR="00291E5B" w:rsidRDefault="00291E5B" w:rsidP="00291E5B">
      <w:pPr>
        <w:rPr>
          <w:rFonts w:cstheme="minorHAnsi"/>
        </w:rPr>
      </w:pPr>
    </w:p>
    <w:p w:rsidR="001F16D3" w:rsidRPr="00291E5B" w:rsidRDefault="001F16D3" w:rsidP="00291E5B">
      <w:pPr>
        <w:rPr>
          <w:rFonts w:cstheme="minorHAnsi"/>
        </w:rPr>
      </w:pPr>
    </w:p>
    <w:p w:rsidR="00FA36B1" w:rsidRDefault="00FA36B1" w:rsidP="00AB0D62">
      <w:pPr>
        <w:pStyle w:val="ListParagraph"/>
        <w:numPr>
          <w:ilvl w:val="0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Jesus ends this chapter with many predictions about His Second Coming but also about the destruction of</w:t>
      </w:r>
      <w:r w:rsidR="001F16D3">
        <w:rPr>
          <w:rFonts w:cstheme="minorHAnsi"/>
        </w:rPr>
        <w:t xml:space="preserve"> Jerusalem in A.D. 70.  (pg. 209</w:t>
      </w:r>
      <w:r>
        <w:rPr>
          <w:rFonts w:cstheme="minorHAnsi"/>
        </w:rPr>
        <w:t>-</w:t>
      </w:r>
      <w:r w:rsidR="001F16D3">
        <w:rPr>
          <w:rFonts w:cstheme="minorHAnsi"/>
        </w:rPr>
        <w:t>218</w:t>
      </w:r>
      <w:bookmarkStart w:id="0" w:name="_GoBack"/>
      <w:bookmarkEnd w:id="0"/>
      <w:r>
        <w:rPr>
          <w:rFonts w:cstheme="minorHAnsi"/>
        </w:rPr>
        <w:t>).  He uses a lot of “apocalyptic” language which has led many to be confused and to misuse these Scriptures.  However, the major lessons He teaches here are:</w:t>
      </w:r>
    </w:p>
    <w:p w:rsidR="00FA36B1" w:rsidRPr="00AB0D62" w:rsidRDefault="00FA36B1" w:rsidP="00FA36B1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Jerusalem will be destroyed by its enemies soon (this happened in A.D. 70 at the hands of Rome).</w:t>
      </w:r>
    </w:p>
    <w:p w:rsidR="00FA36B1" w:rsidRDefault="00FA36B1" w:rsidP="00FA36B1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There will be a final judgment where people will be held accountable by God.</w:t>
      </w:r>
    </w:p>
    <w:p w:rsidR="00FA36B1" w:rsidRDefault="00FA36B1" w:rsidP="00FA36B1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God will judge us by</w:t>
      </w:r>
      <w:r w:rsidR="00A81140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A81140">
        <w:rPr>
          <w:rFonts w:cstheme="minorHAnsi"/>
        </w:rPr>
        <w:t xml:space="preserve">our faith in </w:t>
      </w:r>
      <w:r>
        <w:rPr>
          <w:rFonts w:cstheme="minorHAnsi"/>
        </w:rPr>
        <w:t xml:space="preserve">Jesus; how we have served “the least of these”; and how we used what He gave us on this earth. </w:t>
      </w:r>
    </w:p>
    <w:p w:rsidR="00FA36B1" w:rsidRDefault="00FA36B1" w:rsidP="00FA36B1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No one knows when Jesus will return so we need to be ready and stay ready.</w:t>
      </w:r>
    </w:p>
    <w:p w:rsidR="00FA36B1" w:rsidRDefault="00FA36B1" w:rsidP="00FA36B1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>Don’t believe it when people claim that Jesus has already returned or claim they know when He will.</w:t>
      </w:r>
    </w:p>
    <w:p w:rsidR="009A59BA" w:rsidRPr="008950F9" w:rsidRDefault="00A81140" w:rsidP="008950F9">
      <w:pPr>
        <w:pStyle w:val="ListParagraph"/>
        <w:numPr>
          <w:ilvl w:val="1"/>
          <w:numId w:val="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Believers will experience persecution at the hands of unbelievers until Jesus returns. </w:t>
      </w:r>
    </w:p>
    <w:sectPr w:rsidR="009A59BA" w:rsidRPr="008950F9" w:rsidSect="00497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BF9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02E"/>
    <w:multiLevelType w:val="hybridMultilevel"/>
    <w:tmpl w:val="4C1C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15"/>
    <w:rsid w:val="00051B37"/>
    <w:rsid w:val="000A72A5"/>
    <w:rsid w:val="000D7216"/>
    <w:rsid w:val="00105A12"/>
    <w:rsid w:val="001072CD"/>
    <w:rsid w:val="00172DAF"/>
    <w:rsid w:val="0019789B"/>
    <w:rsid w:val="001A56E9"/>
    <w:rsid w:val="001F16D3"/>
    <w:rsid w:val="002327B1"/>
    <w:rsid w:val="0023707E"/>
    <w:rsid w:val="00264D5D"/>
    <w:rsid w:val="00277ED4"/>
    <w:rsid w:val="00291E5B"/>
    <w:rsid w:val="002B3FFE"/>
    <w:rsid w:val="002C3E17"/>
    <w:rsid w:val="003C223D"/>
    <w:rsid w:val="00456874"/>
    <w:rsid w:val="00497315"/>
    <w:rsid w:val="004D4B33"/>
    <w:rsid w:val="004E7732"/>
    <w:rsid w:val="00501315"/>
    <w:rsid w:val="00551EB7"/>
    <w:rsid w:val="005B3A11"/>
    <w:rsid w:val="005C63D7"/>
    <w:rsid w:val="005D6702"/>
    <w:rsid w:val="00612420"/>
    <w:rsid w:val="00624D6B"/>
    <w:rsid w:val="00657113"/>
    <w:rsid w:val="006A3BEC"/>
    <w:rsid w:val="006F456E"/>
    <w:rsid w:val="00722EAF"/>
    <w:rsid w:val="0073698B"/>
    <w:rsid w:val="007A6DFE"/>
    <w:rsid w:val="007D5077"/>
    <w:rsid w:val="00845714"/>
    <w:rsid w:val="008823CF"/>
    <w:rsid w:val="00884E41"/>
    <w:rsid w:val="008950F9"/>
    <w:rsid w:val="009330A7"/>
    <w:rsid w:val="009A59BA"/>
    <w:rsid w:val="00A33320"/>
    <w:rsid w:val="00A81140"/>
    <w:rsid w:val="00A97BC2"/>
    <w:rsid w:val="00AB0D62"/>
    <w:rsid w:val="00AD002A"/>
    <w:rsid w:val="00AF6030"/>
    <w:rsid w:val="00B41178"/>
    <w:rsid w:val="00B6141D"/>
    <w:rsid w:val="00B71129"/>
    <w:rsid w:val="00BC51B1"/>
    <w:rsid w:val="00BD2CE0"/>
    <w:rsid w:val="00C71402"/>
    <w:rsid w:val="00CA3F65"/>
    <w:rsid w:val="00D76286"/>
    <w:rsid w:val="00DA3D8A"/>
    <w:rsid w:val="00DA60DB"/>
    <w:rsid w:val="00DD188B"/>
    <w:rsid w:val="00E46A92"/>
    <w:rsid w:val="00EB32AD"/>
    <w:rsid w:val="00F44723"/>
    <w:rsid w:val="00FA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54139-C476-4CF0-92F7-72D17D87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2327B1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pacing w:val="-2"/>
      <w:sz w:val="24"/>
      <w:szCs w:val="19"/>
    </w:rPr>
  </w:style>
  <w:style w:type="paragraph" w:customStyle="1" w:styleId="BodyBlock">
    <w:name w:val="BodyBlock"/>
    <w:basedOn w:val="BodyText"/>
    <w:qFormat/>
    <w:rsid w:val="002327B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D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Myers</dc:creator>
  <cp:lastModifiedBy>Danielle Merante</cp:lastModifiedBy>
  <cp:revision>5</cp:revision>
  <cp:lastPrinted>2012-06-18T19:46:00Z</cp:lastPrinted>
  <dcterms:created xsi:type="dcterms:W3CDTF">2016-01-05T16:24:00Z</dcterms:created>
  <dcterms:modified xsi:type="dcterms:W3CDTF">2016-01-19T23:49:00Z</dcterms:modified>
</cp:coreProperties>
</file>