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BB" w:rsidRDefault="00A819BB" w:rsidP="00C07EC7">
      <w:pPr>
        <w:pStyle w:val="NoSpacing"/>
        <w:ind w:left="1440" w:firstLine="72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IMPACT BIBLE STUDY</w:t>
      </w:r>
      <w:r w:rsidR="00C07EC7">
        <w:rPr>
          <w:rFonts w:cs="Arial"/>
          <w:b/>
          <w:sz w:val="28"/>
          <w:szCs w:val="28"/>
        </w:rPr>
        <w:t xml:space="preserve">         Lesson #3</w:t>
      </w:r>
    </w:p>
    <w:p w:rsidR="00A819BB" w:rsidRDefault="00A819BB" w:rsidP="00A819BB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3</w:t>
      </w:r>
    </w:p>
    <w:p w:rsidR="00A819BB" w:rsidRDefault="00A819BB" w:rsidP="00A819BB">
      <w:pPr>
        <w:pStyle w:val="NoSpacing"/>
        <w:jc w:val="center"/>
        <w:rPr>
          <w:b/>
          <w:sz w:val="28"/>
          <w:szCs w:val="28"/>
        </w:rPr>
      </w:pPr>
    </w:p>
    <w:p w:rsidR="00A819BB" w:rsidRDefault="00A819BB" w:rsidP="00A819BB">
      <w:pPr>
        <w:pStyle w:val="NoSpacing"/>
        <w:jc w:val="center"/>
        <w:rPr>
          <w:b/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Hebrews 3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Re-read aloud Hebrews 3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do you think the author was trying to say about Jesus by referring to Him as an apostle and a High Priest?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do we learn about Moses in Numbers 12:1-9?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comparison is drawn between Jesus &amp; Moses?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Moses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would it be essential for the Hebrews to be convinced that Jesus is superior not only to angels but also to Moses?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We are warned to hold on to our courage and hope.  What is the truth of Matthew 10:22?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Why would it be hard for Jewish Christians to “fix your eyes on Jesus?”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9312A8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How does God build His house (see I Peter 2:5, 4:17 and </w:t>
      </w: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Timothy 3:15)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will God’s house stay strong?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From 3:7-19, are these statements true or false?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God was angry at Israel’s hardened heart.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Sin’s deceitfulness ceases to be a daily danger.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Unbelief excluded a generation from entering Canaan.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All these verses warn us to stand firm in Christ and not fall into unbelief and disobedience.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Consider your heart.  Can you honestly sing “It is well with my soul?”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Have you ever encouraged a person in their walk with the Lord?  Please share.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9312A8" w:rsidRDefault="009312A8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Read Numbers, Chapter 14.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With whom was God angry?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Why was God angry with His people?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  <w:t>How, specifically, did they disobey?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was their punishment?</w:t>
      </w: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</w:p>
    <w:p w:rsidR="00A819BB" w:rsidRDefault="00A819BB" w:rsidP="00A819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Do you think God was fair to punish them?  Read Hebrews 12:1-3.</w:t>
      </w:r>
    </w:p>
    <w:p w:rsidR="00A819BB" w:rsidRPr="00A819BB" w:rsidRDefault="00A819BB" w:rsidP="00A819BB">
      <w:pPr>
        <w:pStyle w:val="NoSpacing"/>
        <w:rPr>
          <w:sz w:val="28"/>
          <w:szCs w:val="28"/>
        </w:rPr>
      </w:pPr>
    </w:p>
    <w:p w:rsidR="00572DAD" w:rsidRPr="00A819BB" w:rsidRDefault="00572DAD" w:rsidP="00A819BB">
      <w:pPr>
        <w:pStyle w:val="NoSpacing"/>
      </w:pPr>
    </w:p>
    <w:sectPr w:rsidR="00572DAD" w:rsidRPr="00A8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B"/>
    <w:rsid w:val="00572DAD"/>
    <w:rsid w:val="009312A8"/>
    <w:rsid w:val="00A819BB"/>
    <w:rsid w:val="00C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cp:lastPrinted>2018-01-22T18:22:00Z</cp:lastPrinted>
  <dcterms:created xsi:type="dcterms:W3CDTF">2018-01-22T18:22:00Z</dcterms:created>
  <dcterms:modified xsi:type="dcterms:W3CDTF">2018-01-22T18:22:00Z</dcterms:modified>
</cp:coreProperties>
</file>